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B1AE9A" w14:textId="77777777" w:rsidR="00C22156" w:rsidRPr="00423C9A" w:rsidRDefault="00C22156" w:rsidP="00423C9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84FE88" w14:textId="1665889F" w:rsidR="004C2371" w:rsidRPr="00423C9A" w:rsidRDefault="00423C9A" w:rsidP="00423C9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20</w:t>
      </w:r>
      <w:r w:rsidR="00645974" w:rsidRPr="00423C9A">
        <w:rPr>
          <w:rFonts w:ascii="Times New Roman" w:hAnsi="Times New Roman" w:cs="Times New Roman"/>
          <w:noProof/>
          <w:sz w:val="28"/>
          <w:szCs w:val="28"/>
        </w:rPr>
        <w:t>18  Red Wings Baseball Game</w:t>
      </w:r>
    </w:p>
    <w:p w14:paraId="1F493C3B" w14:textId="26E50664" w:rsidR="004C2371" w:rsidRDefault="004C2371">
      <w:pPr>
        <w:rPr>
          <w:noProof/>
        </w:rPr>
      </w:pPr>
    </w:p>
    <w:p w14:paraId="50573546" w14:textId="328B264E" w:rsidR="005003A2" w:rsidRDefault="005003A2">
      <w:pPr>
        <w:rPr>
          <w:noProof/>
        </w:rPr>
      </w:pPr>
      <w:r>
        <w:rPr>
          <w:noProof/>
        </w:rPr>
        <w:drawing>
          <wp:inline distT="0" distB="0" distL="0" distR="0" wp14:anchorId="5B11B75A" wp14:editId="17225FA0">
            <wp:extent cx="3302000" cy="2476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517" cy="247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156">
        <w:rPr>
          <w:noProof/>
        </w:rPr>
        <w:drawing>
          <wp:inline distT="0" distB="0" distL="0" distR="0" wp14:anchorId="16A1735E" wp14:editId="019B2969">
            <wp:extent cx="2481297" cy="1860973"/>
            <wp:effectExtent l="5398" t="0" r="952" b="95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8885" cy="186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156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A51D6E" wp14:editId="4E66EC23">
            <wp:extent cx="2525748" cy="1894311"/>
            <wp:effectExtent l="0" t="8255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8819" cy="18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75F7B9" wp14:editId="09B35757">
            <wp:extent cx="3248527" cy="2436393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29" cy="244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DF6BF6" wp14:editId="543DA365">
            <wp:extent cx="2465968" cy="1849180"/>
            <wp:effectExtent l="3493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77441" cy="185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7A93FB" wp14:editId="0D8BC6CC">
            <wp:extent cx="3133513" cy="23501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076" cy="235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156">
        <w:rPr>
          <w:noProof/>
        </w:rPr>
        <w:t xml:space="preserve"> </w:t>
      </w:r>
      <w:r w:rsidR="00C22156">
        <w:t xml:space="preserve"> </w:t>
      </w:r>
      <w:r>
        <w:rPr>
          <w:noProof/>
        </w:rPr>
        <w:t xml:space="preserve">                                                                                                                                   </w:t>
      </w:r>
    </w:p>
    <w:p w14:paraId="441F4C36" w14:textId="68CBAF73" w:rsidR="005003A2" w:rsidRDefault="00B15278">
      <w:r>
        <w:rPr>
          <w:noProof/>
        </w:rPr>
        <w:lastRenderedPageBreak/>
        <w:drawing>
          <wp:inline distT="0" distB="0" distL="0" distR="0" wp14:anchorId="6916D02D" wp14:editId="2B3D42CA">
            <wp:extent cx="2438400" cy="182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5003A2">
        <w:rPr>
          <w:noProof/>
        </w:rPr>
        <w:drawing>
          <wp:inline distT="0" distB="0" distL="0" distR="0" wp14:anchorId="6B598F05" wp14:editId="6A0CB658">
            <wp:extent cx="2374231" cy="1780673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6" cy="178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003A2" w:rsidSect="005003A2">
      <w:pgSz w:w="12240" w:h="15840"/>
      <w:pgMar w:top="2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156"/>
    <w:rsid w:val="00363B20"/>
    <w:rsid w:val="00423C9A"/>
    <w:rsid w:val="004C2371"/>
    <w:rsid w:val="005003A2"/>
    <w:rsid w:val="00645974"/>
    <w:rsid w:val="00856EEB"/>
    <w:rsid w:val="00B15278"/>
    <w:rsid w:val="00BF4A51"/>
    <w:rsid w:val="00C22156"/>
    <w:rsid w:val="00D306B6"/>
    <w:rsid w:val="00DF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35436"/>
  <w15:chartTrackingRefBased/>
  <w15:docId w15:val="{9BFF8CA6-8B9C-42AF-999F-DFBA95A0E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June Bounds</dc:creator>
  <cp:keywords/>
  <dc:description/>
  <cp:lastModifiedBy>June Bounds</cp:lastModifiedBy>
  <cp:revision>6</cp:revision>
  <dcterms:created xsi:type="dcterms:W3CDTF">2018-07-31T10:00:00Z</dcterms:created>
  <dcterms:modified xsi:type="dcterms:W3CDTF">2018-07-31T10:23:00Z</dcterms:modified>
</cp:coreProperties>
</file>